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A4" w:rsidRDefault="00C30431">
      <w:pPr>
        <w:spacing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科研诚信承诺书</w:t>
      </w:r>
    </w:p>
    <w:p w:rsidR="004653A4" w:rsidRDefault="004653A4">
      <w:pPr>
        <w:spacing w:line="520" w:lineRule="exact"/>
      </w:pP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本人根据</w:t>
      </w:r>
      <w:r>
        <w:rPr>
          <w:rFonts w:ascii="仿宋_GB2312" w:hint="eastAsia"/>
          <w:u w:val="single"/>
        </w:rPr>
        <w:t xml:space="preserve">            </w:t>
      </w:r>
      <w:r>
        <w:rPr>
          <w:rFonts w:ascii="仿宋_GB2312" w:hint="eastAsia"/>
        </w:rPr>
        <w:t>项目申请指南的要求，自愿提交项目申请书，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所申报材料和相关内容真实有效，不存在以下违背科研诚信要求的行为。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（一）抄袭、剽窃、侵占他人研究成果；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（二）编制研究过程，伪造、篡改研究数据、图表、结论；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（三）购买、代写论文或项目申请书，虚构同行评议专家及评议意见；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（四）以故意提供虚假信息等弄虚作假的方式或采取贿赂、利益交换等不正当手段获取科技计划项目、科研经费、奖励、荣誉、职务职称等；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（五）违反涉及人类生命健康、实验动物保护等科研伦理规范；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（六）违反研究成果署名、论文发表规范；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（七）其他科研失信行为。</w:t>
      </w:r>
    </w:p>
    <w:p w:rsidR="004653A4" w:rsidRDefault="00C30431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如有违反，本人</w:t>
      </w:r>
      <w:bookmarkStart w:id="0" w:name="_GoBack"/>
      <w:bookmarkEnd w:id="0"/>
      <w:r>
        <w:rPr>
          <w:rFonts w:ascii="仿宋_GB2312" w:hint="eastAsia"/>
        </w:rPr>
        <w:t>愿接受项目管理机构和相关部门做出的各项处理决定，包括但不限于停拨或核减经费，追回项目经费，取消一定期限深圳市科技计划项目申报资格，记入深圳市科研诚信异常名录等。</w:t>
      </w:r>
    </w:p>
    <w:p w:rsidR="004653A4" w:rsidRDefault="004653A4">
      <w:pPr>
        <w:spacing w:line="520" w:lineRule="exact"/>
        <w:ind w:firstLineChars="190" w:firstLine="564"/>
        <w:rPr>
          <w:rFonts w:ascii="仿宋_GB2312"/>
        </w:rPr>
      </w:pPr>
    </w:p>
    <w:p w:rsidR="0005607B" w:rsidRDefault="00C30431" w:rsidP="0005607B">
      <w:pPr>
        <w:spacing w:line="560" w:lineRule="exact"/>
        <w:ind w:firstLineChars="190" w:firstLine="564"/>
        <w:rPr>
          <w:rFonts w:ascii="仿宋_GB2312"/>
        </w:rPr>
      </w:pPr>
      <w:r>
        <w:rPr>
          <w:rFonts w:hint="eastAsia"/>
        </w:rPr>
        <w:t xml:space="preserve"> </w:t>
      </w:r>
      <w:r>
        <w:t xml:space="preserve">      </w:t>
      </w:r>
      <w:r w:rsidR="0005607B">
        <w:rPr>
          <w:rFonts w:ascii="仿宋_GB2312" w:hint="eastAsia"/>
        </w:rPr>
        <w:t>申报单位（盖章）：中山大学附属第七医院（深圳）</w:t>
      </w:r>
    </w:p>
    <w:p w:rsidR="0005607B" w:rsidRDefault="0005607B" w:rsidP="0005607B">
      <w:pPr>
        <w:spacing w:line="56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 xml:space="preserve">       项目负责人（签名）：</w:t>
      </w:r>
    </w:p>
    <w:p w:rsidR="0005607B" w:rsidRDefault="0005607B" w:rsidP="0005607B">
      <w:pPr>
        <w:spacing w:line="560" w:lineRule="exact"/>
        <w:ind w:firstLineChars="190" w:firstLine="564"/>
        <w:rPr>
          <w:rFonts w:ascii="仿宋_GB2312"/>
        </w:rPr>
      </w:pPr>
    </w:p>
    <w:p w:rsidR="0005607B" w:rsidRDefault="0005607B" w:rsidP="0005607B">
      <w:pPr>
        <w:spacing w:line="560" w:lineRule="exact"/>
        <w:ind w:firstLineChars="190" w:firstLine="564"/>
        <w:rPr>
          <w:rFonts w:ascii="仿宋_GB2312" w:hint="eastAsia"/>
        </w:rPr>
      </w:pPr>
      <w:r>
        <w:rPr>
          <w:rFonts w:ascii="仿宋_GB2312" w:hint="eastAsia"/>
        </w:rPr>
        <w:t xml:space="preserve"> </w:t>
      </w:r>
      <w:r>
        <w:rPr>
          <w:rFonts w:ascii="仿宋_GB2312"/>
        </w:rPr>
        <w:t xml:space="preserve">           </w:t>
      </w:r>
      <w:r>
        <w:rPr>
          <w:rFonts w:ascii="仿宋_GB2312" w:hint="eastAsia"/>
        </w:rPr>
        <w:t xml:space="preserve">年 </w:t>
      </w:r>
      <w:r>
        <w:rPr>
          <w:rFonts w:ascii="仿宋_GB2312"/>
        </w:rPr>
        <w:t xml:space="preserve">    </w:t>
      </w:r>
      <w:r>
        <w:rPr>
          <w:rFonts w:ascii="仿宋_GB2312" w:hint="eastAsia"/>
        </w:rPr>
        <w:t xml:space="preserve">月 </w:t>
      </w:r>
      <w:r>
        <w:rPr>
          <w:rFonts w:ascii="仿宋_GB2312"/>
        </w:rPr>
        <w:t xml:space="preserve">    </w:t>
      </w:r>
      <w:r>
        <w:rPr>
          <w:rFonts w:ascii="仿宋_GB2312" w:hint="eastAsia"/>
        </w:rPr>
        <w:t>日</w:t>
      </w:r>
    </w:p>
    <w:p w:rsidR="004653A4" w:rsidRDefault="004653A4" w:rsidP="0005607B">
      <w:pPr>
        <w:spacing w:line="520" w:lineRule="exact"/>
      </w:pPr>
    </w:p>
    <w:sectPr w:rsidR="004653A4">
      <w:pgSz w:w="11906" w:h="16838"/>
      <w:pgMar w:top="1440" w:right="1797" w:bottom="1440" w:left="1797" w:header="851" w:footer="992" w:gutter="0"/>
      <w:cols w:space="425"/>
      <w:docGrid w:type="linesAndChars" w:linePitch="634" w:charSpace="-47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431" w:rsidRDefault="00C30431" w:rsidP="0005607B">
      <w:r>
        <w:separator/>
      </w:r>
    </w:p>
  </w:endnote>
  <w:endnote w:type="continuationSeparator" w:id="0">
    <w:p w:rsidR="00C30431" w:rsidRDefault="00C30431" w:rsidP="0005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431" w:rsidRDefault="00C30431" w:rsidP="0005607B">
      <w:r>
        <w:separator/>
      </w:r>
    </w:p>
  </w:footnote>
  <w:footnote w:type="continuationSeparator" w:id="0">
    <w:p w:rsidR="00C30431" w:rsidRDefault="00C30431" w:rsidP="00056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DA0"/>
    <w:rsid w:val="0005607B"/>
    <w:rsid w:val="0016340D"/>
    <w:rsid w:val="0019392B"/>
    <w:rsid w:val="001D6CF0"/>
    <w:rsid w:val="00211995"/>
    <w:rsid w:val="00386B1A"/>
    <w:rsid w:val="003B21D7"/>
    <w:rsid w:val="00424014"/>
    <w:rsid w:val="004653A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30431"/>
    <w:rsid w:val="00C47935"/>
    <w:rsid w:val="00C602BA"/>
    <w:rsid w:val="00C75D28"/>
    <w:rsid w:val="00D264BB"/>
    <w:rsid w:val="00D70216"/>
    <w:rsid w:val="00E551DF"/>
    <w:rsid w:val="09E85522"/>
    <w:rsid w:val="0BC8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D69E4"/>
  <w15:docId w15:val="{4E6AC19E-7AD8-4D42-B788-94905DEF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1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钟相明</dc:creator>
  <cp:lastModifiedBy>Yazhen W</cp:lastModifiedBy>
  <cp:revision>20</cp:revision>
  <dcterms:created xsi:type="dcterms:W3CDTF">2019-09-27T02:58:00Z</dcterms:created>
  <dcterms:modified xsi:type="dcterms:W3CDTF">2020-02-03T12:42:00Z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